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B9" w:rsidRDefault="00672CB9" w:rsidP="00672CB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Приложение 1</w:t>
      </w:r>
    </w:p>
    <w:p w:rsidR="00672CB9" w:rsidRDefault="00672CB9" w:rsidP="00672CB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672CB9" w:rsidRDefault="00672CB9" w:rsidP="00672CB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ЗАЯВКА </w:t>
      </w:r>
    </w:p>
    <w:p w:rsidR="00672CB9" w:rsidRDefault="00672CB9" w:rsidP="00672CB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 УЧАСТИЕ В </w:t>
      </w:r>
      <w:r>
        <w:rPr>
          <w:rFonts w:ascii="Times New Roman" w:eastAsia="Times New Roman" w:hAnsi="Times New Roman"/>
          <w:b/>
          <w:caps/>
          <w:color w:val="000000"/>
          <w:sz w:val="24"/>
          <w:szCs w:val="24"/>
        </w:rPr>
        <w:t>ОБЛАСТНОМ КОНКУРСЕ</w:t>
      </w:r>
    </w:p>
    <w:p w:rsidR="00672CB9" w:rsidRDefault="00672CB9" w:rsidP="00672C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caps/>
          <w:color w:val="000000"/>
          <w:sz w:val="24"/>
          <w:szCs w:val="24"/>
        </w:rPr>
        <w:t>ПРОФЕССИОНАЛЬНОГО</w:t>
      </w:r>
      <w:proofErr w:type="gramEnd"/>
      <w:r>
        <w:rPr>
          <w:rFonts w:ascii="Times New Roman" w:eastAsia="Times New Roman" w:hAnsi="Times New Roman"/>
          <w:b/>
          <w:caps/>
          <w:color w:val="000000"/>
          <w:sz w:val="24"/>
          <w:szCs w:val="24"/>
        </w:rPr>
        <w:t xml:space="preserve"> МАТЕСТВА «ПЕДАГОГИЧЕСКИЙ ОПЫТ»</w:t>
      </w:r>
    </w:p>
    <w:p w:rsidR="00672CB9" w:rsidRDefault="00672CB9" w:rsidP="00672CB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</w:rPr>
      </w:pPr>
    </w:p>
    <w:p w:rsidR="00672CB9" w:rsidRDefault="00672CB9" w:rsidP="00672CB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2"/>
        <w:gridCol w:w="3981"/>
      </w:tblGrid>
      <w:tr w:rsidR="00672CB9" w:rsidTr="00672CB9">
        <w:trPr>
          <w:trHeight w:val="135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B9" w:rsidRDefault="00672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(полностью) участника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B9" w:rsidRDefault="00672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CB9" w:rsidTr="00672CB9">
        <w:trPr>
          <w:trHeight w:val="130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B9" w:rsidRDefault="00672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Полное наименование (без сокращения) </w:t>
            </w:r>
          </w:p>
          <w:p w:rsidR="00672CB9" w:rsidRDefault="00672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места работы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B9" w:rsidRDefault="00672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CB9" w:rsidTr="00672CB9">
        <w:trPr>
          <w:trHeight w:val="130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B9" w:rsidRDefault="00672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B9" w:rsidRDefault="00672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CB9" w:rsidTr="00672CB9">
        <w:trPr>
          <w:trHeight w:val="130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B9" w:rsidRDefault="00672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B9" w:rsidRDefault="00672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CB9" w:rsidTr="00672CB9">
        <w:trPr>
          <w:trHeight w:val="130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B9" w:rsidRDefault="00672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 мобильный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B9" w:rsidRDefault="00672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CB9" w:rsidTr="00672CB9">
        <w:trPr>
          <w:trHeight w:val="130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B9" w:rsidRDefault="00672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(для отправки сертификатов и дипломов)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B9" w:rsidRDefault="00672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72CB9" w:rsidRDefault="00672CB9" w:rsidP="00672CB9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0"/>
        </w:rPr>
      </w:pPr>
    </w:p>
    <w:p w:rsidR="00672CB9" w:rsidRDefault="00672CB9" w:rsidP="00672CB9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C644AA" w:rsidRDefault="00672CB9"/>
    <w:sectPr w:rsidR="00C644AA" w:rsidSect="001E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2CB9"/>
    <w:rsid w:val="001E70C0"/>
    <w:rsid w:val="00672CB9"/>
    <w:rsid w:val="0088415D"/>
    <w:rsid w:val="00C5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C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2025-09-05T07:13:00Z</dcterms:created>
  <dcterms:modified xsi:type="dcterms:W3CDTF">2025-09-05T07:13:00Z</dcterms:modified>
</cp:coreProperties>
</file>